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E" w:rsidRPr="001A407A" w:rsidRDefault="001A407A" w:rsidP="001A407A">
      <w:pPr>
        <w:jc w:val="center"/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03C8B9" wp14:editId="74384CA7">
            <wp:simplePos x="0" y="0"/>
            <wp:positionH relativeFrom="column">
              <wp:posOffset>2653030</wp:posOffset>
            </wp:positionH>
            <wp:positionV relativeFrom="paragraph">
              <wp:posOffset>-521970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FE" w:rsidRPr="002837DB" w:rsidRDefault="00FB68FE" w:rsidP="001A407A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FB68FE" w:rsidRPr="002837DB" w:rsidRDefault="00FB68FE" w:rsidP="001A407A">
      <w:pPr>
        <w:ind w:right="143"/>
        <w:jc w:val="center"/>
        <w:rPr>
          <w:b/>
          <w:sz w:val="32"/>
          <w:szCs w:val="32"/>
        </w:rPr>
      </w:pPr>
    </w:p>
    <w:p w:rsidR="00FB68FE" w:rsidRPr="002837DB" w:rsidRDefault="00FB68FE" w:rsidP="001A407A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FB68FE" w:rsidRPr="002837DB" w:rsidRDefault="00FB68FE" w:rsidP="001A407A">
      <w:pPr>
        <w:ind w:right="143"/>
        <w:jc w:val="center"/>
        <w:rPr>
          <w:b/>
          <w:sz w:val="20"/>
          <w:szCs w:val="20"/>
        </w:rPr>
      </w:pPr>
    </w:p>
    <w:p w:rsidR="00FB68FE" w:rsidRPr="002837DB" w:rsidRDefault="00FB68FE" w:rsidP="001A407A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B68FE" w:rsidRPr="002837DB" w:rsidRDefault="00FB68FE" w:rsidP="00FB68FE">
      <w:pPr>
        <w:ind w:right="143"/>
        <w:jc w:val="center"/>
        <w:rPr>
          <w:b/>
          <w:sz w:val="32"/>
          <w:szCs w:val="32"/>
        </w:rPr>
      </w:pPr>
    </w:p>
    <w:p w:rsidR="00FB68FE" w:rsidRPr="002837DB" w:rsidRDefault="001A407A" w:rsidP="00FB68FE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28.04.</w:t>
      </w:r>
      <w:r w:rsidR="00FB68FE">
        <w:rPr>
          <w:sz w:val="28"/>
          <w:szCs w:val="28"/>
        </w:rPr>
        <w:t>2020</w:t>
      </w:r>
      <w:r w:rsidR="00FB68FE" w:rsidRPr="002837DB">
        <w:rPr>
          <w:sz w:val="28"/>
          <w:szCs w:val="28"/>
        </w:rPr>
        <w:t xml:space="preserve">                                                        </w:t>
      </w:r>
      <w:r w:rsidR="00FB68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FB68F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308-р</w:t>
      </w:r>
    </w:p>
    <w:p w:rsidR="00FB68FE" w:rsidRPr="002837DB" w:rsidRDefault="00FB68FE" w:rsidP="00FB68FE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B68FE" w:rsidTr="00B605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68FE" w:rsidRPr="00F9049A" w:rsidRDefault="00FB68FE" w:rsidP="00B60578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посе</w:t>
            </w:r>
            <w:r w:rsidRPr="00F9049A">
              <w:rPr>
                <w:sz w:val="28"/>
                <w:szCs w:val="28"/>
              </w:rPr>
              <w:t>ления Березово</w:t>
            </w:r>
          </w:p>
          <w:bookmarkEnd w:id="0"/>
          <w:p w:rsidR="00FB68FE" w:rsidRDefault="00FB68FE" w:rsidP="00B60578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FB68FE" w:rsidRDefault="00FB68FE" w:rsidP="00FB68FE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B68FE" w:rsidRPr="000C5CA1" w:rsidRDefault="00FB68FE" w:rsidP="00FB6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FB68FE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городского поселения Березово в период с 1 мая  по 12 мая 2020 года:</w:t>
      </w:r>
    </w:p>
    <w:p w:rsidR="00FB68FE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 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распоряжению.</w:t>
      </w:r>
    </w:p>
    <w:p w:rsidR="00FB68FE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гражданами, находящимися на территории городского поселения Березово.</w:t>
      </w:r>
    </w:p>
    <w:p w:rsidR="00FB68FE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Pr="00C41040">
        <w:rPr>
          <w:sz w:val="28"/>
          <w:szCs w:val="28"/>
        </w:rPr>
        <w:t xml:space="preserve">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B68FE" w:rsidRPr="000C5CA1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FB68FE" w:rsidRDefault="00FB68FE" w:rsidP="00FB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распоряжения  возложить   на  первого заместителя главы Березовского района  С.Ю. Билаша.</w:t>
      </w:r>
    </w:p>
    <w:p w:rsidR="00AF13F8" w:rsidRDefault="00AF13F8" w:rsidP="00FB68FE">
      <w:pPr>
        <w:rPr>
          <w:sz w:val="28"/>
          <w:szCs w:val="28"/>
        </w:rPr>
      </w:pPr>
    </w:p>
    <w:p w:rsidR="00AF13F8" w:rsidRDefault="00AF13F8" w:rsidP="00FB68FE">
      <w:pPr>
        <w:rPr>
          <w:sz w:val="28"/>
          <w:szCs w:val="28"/>
        </w:rPr>
      </w:pPr>
    </w:p>
    <w:p w:rsidR="00FB68FE" w:rsidRDefault="00FB68FE" w:rsidP="00FB68F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207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207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1A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В.И.Фомин</w:t>
      </w:r>
    </w:p>
    <w:p w:rsidR="00FB68FE" w:rsidRDefault="00FB68FE" w:rsidP="00FB68FE">
      <w:pPr>
        <w:sectPr w:rsidR="00FB68FE" w:rsidSect="00FB68FE">
          <w:pgSz w:w="11906" w:h="16838"/>
          <w:pgMar w:top="1418" w:right="1134" w:bottom="567" w:left="1134" w:header="708" w:footer="708" w:gutter="0"/>
          <w:cols w:space="708"/>
          <w:docGrid w:linePitch="360"/>
        </w:sectPr>
      </w:pPr>
    </w:p>
    <w:p w:rsidR="00FB68FE" w:rsidRDefault="00FB68FE" w:rsidP="00FB68FE"/>
    <w:p w:rsidR="00FB68FE" w:rsidRDefault="00FB68FE" w:rsidP="00FB68FE">
      <w:pPr>
        <w:rPr>
          <w:sz w:val="28"/>
          <w:szCs w:val="28"/>
        </w:rPr>
      </w:pPr>
    </w:p>
    <w:p w:rsidR="00FB68FE" w:rsidRPr="00511229" w:rsidRDefault="00FB68FE" w:rsidP="00FB68FE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 xml:space="preserve">Приложение </w:t>
      </w:r>
    </w:p>
    <w:p w:rsidR="00FB68FE" w:rsidRPr="00511229" w:rsidRDefault="00FB68FE" w:rsidP="00FB68FE">
      <w:pPr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11229">
        <w:rPr>
          <w:sz w:val="28"/>
          <w:szCs w:val="28"/>
        </w:rPr>
        <w:t>к распоряжению администрации Березовского района</w:t>
      </w:r>
    </w:p>
    <w:p w:rsidR="00FB68FE" w:rsidRPr="00511229" w:rsidRDefault="00FB68FE" w:rsidP="00FB68FE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 w:rsidR="001A407A">
        <w:rPr>
          <w:sz w:val="28"/>
          <w:szCs w:val="28"/>
        </w:rPr>
        <w:t xml:space="preserve"> 28.04.2020 № 308-р</w:t>
      </w:r>
    </w:p>
    <w:p w:rsidR="00FB68FE" w:rsidRPr="00511229" w:rsidRDefault="00FB68FE" w:rsidP="00FB6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68FE" w:rsidRPr="00511229" w:rsidRDefault="00FB68FE" w:rsidP="00FB6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FB68FE" w:rsidRPr="00511229" w:rsidRDefault="00FB68FE" w:rsidP="00FB68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FB68FE" w:rsidRPr="00511229" w:rsidRDefault="00FB68FE" w:rsidP="00FB68F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1229">
        <w:rPr>
          <w:sz w:val="28"/>
          <w:szCs w:val="28"/>
        </w:rPr>
        <w:t>рекомендуемых</w:t>
      </w:r>
      <w:proofErr w:type="gramEnd"/>
      <w:r w:rsidRPr="00511229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FB68FE" w:rsidRPr="00511229" w:rsidRDefault="00FB68FE" w:rsidP="00FB68FE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B68FE" w:rsidRPr="00511229" w:rsidTr="00B60578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FE" w:rsidRPr="00511229" w:rsidRDefault="00FB68FE" w:rsidP="00B60578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FB68FE" w:rsidRPr="00511229" w:rsidRDefault="00FB68FE" w:rsidP="00B605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9">
              <w:rPr>
                <w:b/>
                <w:sz w:val="28"/>
                <w:szCs w:val="28"/>
              </w:rPr>
              <w:t>п</w:t>
            </w:r>
            <w:proofErr w:type="gramEnd"/>
            <w:r w:rsidRPr="005112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FE" w:rsidRPr="00511229" w:rsidRDefault="00FB68FE" w:rsidP="00B60578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FB68FE" w:rsidRPr="00511229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FB68FE" w:rsidRPr="00511229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FB68FE" w:rsidRPr="00511229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B68FE" w:rsidRPr="00511229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FB68FE" w:rsidRPr="00511229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  <w:proofErr w:type="gramEnd"/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</w:t>
            </w:r>
            <w:proofErr w:type="gramStart"/>
            <w:r w:rsidRPr="00511229">
              <w:rPr>
                <w:sz w:val="28"/>
                <w:szCs w:val="28"/>
              </w:rPr>
              <w:t>дств в л</w:t>
            </w:r>
            <w:proofErr w:type="gramEnd"/>
            <w:r w:rsidRPr="00511229">
              <w:rPr>
                <w:sz w:val="28"/>
                <w:szCs w:val="28"/>
              </w:rPr>
              <w:t>есные массивы (в том числе посредством установки шлагбаумов, заграждений, запрещающих знаков)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FB68FE" w:rsidRPr="00F33F5C" w:rsidTr="00B60578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FE" w:rsidRPr="00511229" w:rsidRDefault="00FB68FE" w:rsidP="00B6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FB68FE" w:rsidRDefault="00FB68FE" w:rsidP="00FB68FE"/>
    <w:p w:rsidR="00FB68FE" w:rsidRDefault="00FB68FE"/>
    <w:sectPr w:rsidR="00FB68FE" w:rsidSect="005216A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73"/>
    <w:rsid w:val="001A407A"/>
    <w:rsid w:val="00240465"/>
    <w:rsid w:val="005216AC"/>
    <w:rsid w:val="00625773"/>
    <w:rsid w:val="00AF13F8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пользователь</cp:lastModifiedBy>
  <cp:revision>5</cp:revision>
  <cp:lastPrinted>2020-04-29T05:20:00Z</cp:lastPrinted>
  <dcterms:created xsi:type="dcterms:W3CDTF">2020-04-28T07:26:00Z</dcterms:created>
  <dcterms:modified xsi:type="dcterms:W3CDTF">2020-04-29T05:21:00Z</dcterms:modified>
</cp:coreProperties>
</file>